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Pr="00E00E96" w:rsidRDefault="00E86CA3" w:rsidP="00E00E96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「東九州新幹線等に関する説明会</w:t>
      </w:r>
      <w:r w:rsidR="00E00E96" w:rsidRPr="00E00E96">
        <w:rPr>
          <w:rFonts w:asciiTheme="majorEastAsia" w:eastAsiaTheme="majorEastAsia" w:hAnsiTheme="majorEastAsia" w:hint="eastAsia"/>
          <w:sz w:val="24"/>
          <w:szCs w:val="24"/>
        </w:rPr>
        <w:t>」参加申込書</w:t>
      </w:r>
    </w:p>
    <w:p w:rsidR="00E00E96" w:rsidRDefault="006E30F7" w:rsidP="005B6812">
      <w:pPr>
        <w:ind w:leftChars="1500" w:left="3150" w:firstLineChars="813" w:firstLine="1951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41873</wp:posOffset>
                </wp:positionV>
                <wp:extent cx="3248809" cy="578223"/>
                <wp:effectExtent l="0" t="0" r="2794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809" cy="578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6812" w:rsidRDefault="005B6812" w:rsidP="005B6812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宛先：</w:t>
                            </w:r>
                            <w:r>
                              <w:t>〒</w:t>
                            </w:r>
                            <w:r>
                              <w:t>870-8501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大分市大手町</w:t>
                            </w:r>
                            <w:r>
                              <w:t>3</w:t>
                            </w:r>
                            <w:r>
                              <w:t>丁目</w:t>
                            </w:r>
                            <w:r>
                              <w:t>1</w:t>
                            </w:r>
                            <w:r>
                              <w:t>番</w:t>
                            </w:r>
                            <w:r>
                              <w:t>1</w:t>
                            </w:r>
                            <w:r>
                              <w:t>号</w:t>
                            </w:r>
                            <w:r>
                              <w:rPr>
                                <w:rFonts w:hint="eastAsia"/>
                              </w:rPr>
                              <w:t xml:space="preserve">　交通政策課</w:t>
                            </w:r>
                            <w:r>
                              <w:t xml:space="preserve">　広域交通班あて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.1pt;margin-top:3.3pt;width:255.8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" fillcolor="white [3201]" strokeweight=".5pt">
                <v:textbox inset="1mm,,0">
                  <w:txbxContent>
                    <w:p w:rsidR="005B6812" w:rsidRDefault="005B6812" w:rsidP="005B6812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>宛先：</w:t>
                      </w:r>
                      <w:r>
                        <w:t>〒</w:t>
                      </w:r>
                      <w:r>
                        <w:t>870-8501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大分市大手町</w:t>
                      </w:r>
                      <w:r>
                        <w:t>3</w:t>
                      </w:r>
                      <w:r>
                        <w:t>丁目</w:t>
                      </w:r>
                      <w:r>
                        <w:t>1</w:t>
                      </w:r>
                      <w:r>
                        <w:t>番</w:t>
                      </w:r>
                      <w:r>
                        <w:t>1</w:t>
                      </w:r>
                      <w:r>
                        <w:t>号</w:t>
                      </w:r>
                      <w:r>
                        <w:rPr>
                          <w:rFonts w:hint="eastAsia"/>
                        </w:rPr>
                        <w:t xml:space="preserve">　交通政策課</w:t>
                      </w:r>
                      <w:r>
                        <w:t xml:space="preserve">　広域交通班あて</w:t>
                      </w:r>
                    </w:p>
                  </w:txbxContent>
                </v:textbox>
              </v:shape>
            </w:pict>
          </mc:Fallback>
        </mc:AlternateContent>
      </w:r>
    </w:p>
    <w:p w:rsidR="005B6812" w:rsidRDefault="005B6812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p w:rsidR="005B6812" w:rsidRPr="00E00E96" w:rsidRDefault="005B6812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p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7209F3" w:rsidRPr="00E00E96" w:rsidTr="00E00E96">
        <w:tc>
          <w:tcPr>
            <w:tcW w:w="2830" w:type="dxa"/>
          </w:tcPr>
          <w:p w:rsidR="007209F3" w:rsidRPr="00E00E96" w:rsidRDefault="007209F3">
            <w:pPr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希望地域</w:t>
            </w:r>
          </w:p>
        </w:tc>
        <w:tc>
          <w:tcPr>
            <w:tcW w:w="5664" w:type="dxa"/>
          </w:tcPr>
          <w:p w:rsidR="007209F3" w:rsidRDefault="007209F3" w:rsidP="007209F3">
            <w:pPr>
              <w:ind w:firstLineChars="200" w:firstLine="48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東部　　中部　　南部　　豊肥　　北部</w:t>
            </w:r>
          </w:p>
          <w:p w:rsidR="007209F3" w:rsidRDefault="007209F3" w:rsidP="007209F3">
            <w:pPr>
              <w:ind w:firstLineChars="200" w:firstLine="480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（ひとつに○をつけてください）</w:t>
            </w:r>
          </w:p>
        </w:tc>
      </w:tr>
      <w:tr w:rsidR="00E00E96" w:rsidRPr="00E00E96" w:rsidTr="00E00E96">
        <w:tc>
          <w:tcPr>
            <w:tcW w:w="2830" w:type="dxa"/>
          </w:tcPr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氏名</w:t>
            </w:r>
          </w:p>
        </w:tc>
        <w:tc>
          <w:tcPr>
            <w:tcW w:w="5664" w:type="dxa"/>
          </w:tcPr>
          <w:p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:rsidTr="00E00E96">
        <w:tc>
          <w:tcPr>
            <w:tcW w:w="2830" w:type="dxa"/>
          </w:tcPr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所属（会社名）</w:t>
            </w:r>
          </w:p>
        </w:tc>
        <w:tc>
          <w:tcPr>
            <w:tcW w:w="5664" w:type="dxa"/>
          </w:tcPr>
          <w:p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00E96" w:rsidRPr="00E00E96" w:rsidTr="00E00E96">
        <w:tc>
          <w:tcPr>
            <w:tcW w:w="2830" w:type="dxa"/>
          </w:tcPr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肩書き（部署・役職）</w:t>
            </w:r>
          </w:p>
        </w:tc>
        <w:tc>
          <w:tcPr>
            <w:tcW w:w="5664" w:type="dxa"/>
          </w:tcPr>
          <w:p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:rsidTr="00E00E96">
        <w:tc>
          <w:tcPr>
            <w:tcW w:w="2830" w:type="dxa"/>
          </w:tcPr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</w:p>
        </w:tc>
        <w:tc>
          <w:tcPr>
            <w:tcW w:w="5664" w:type="dxa"/>
          </w:tcPr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:rsidTr="00E00E96">
        <w:tc>
          <w:tcPr>
            <w:tcW w:w="2830" w:type="dxa"/>
          </w:tcPr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連絡先（電話番号）</w:t>
            </w:r>
          </w:p>
        </w:tc>
        <w:tc>
          <w:tcPr>
            <w:tcW w:w="5664" w:type="dxa"/>
          </w:tcPr>
          <w:p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</w:p>
    <w:p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  <w:r w:rsidRPr="00E00E96">
        <w:rPr>
          <w:rFonts w:asciiTheme="majorEastAsia" w:eastAsiaTheme="majorEastAsia" w:hAnsiTheme="majorEastAsia" w:hint="eastAsia"/>
          <w:sz w:val="24"/>
          <w:szCs w:val="24"/>
        </w:rPr>
        <w:t>複数人で申し込みの場合は以下の情報を記入してください。</w:t>
      </w:r>
    </w:p>
    <w:p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194854">
        <w:rPr>
          <w:rFonts w:asciiTheme="majorEastAsia" w:eastAsiaTheme="majorEastAsia" w:hAnsiTheme="majorEastAsia" w:hint="eastAsia"/>
          <w:sz w:val="24"/>
          <w:szCs w:val="24"/>
        </w:rPr>
        <w:t>他の</w:t>
      </w:r>
      <w:r w:rsidRPr="00E00E96">
        <w:rPr>
          <w:rFonts w:asciiTheme="majorEastAsia" w:eastAsiaTheme="majorEastAsia" w:hAnsiTheme="majorEastAsia" w:hint="eastAsia"/>
          <w:sz w:val="24"/>
          <w:szCs w:val="24"/>
        </w:rPr>
        <w:t>同行者の情報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E00E96" w:rsidRPr="00E00E96" w:rsidTr="00E00E96">
        <w:tc>
          <w:tcPr>
            <w:tcW w:w="3256" w:type="dxa"/>
          </w:tcPr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所属（会社名）</w:t>
            </w:r>
          </w:p>
        </w:tc>
        <w:tc>
          <w:tcPr>
            <w:tcW w:w="5238" w:type="dxa"/>
          </w:tcPr>
          <w:p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:rsidTr="00E00E96">
        <w:tc>
          <w:tcPr>
            <w:tcW w:w="3256" w:type="dxa"/>
          </w:tcPr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肩書き（部署・役職）及び氏名</w:t>
            </w:r>
          </w:p>
        </w:tc>
        <w:tc>
          <w:tcPr>
            <w:tcW w:w="5238" w:type="dxa"/>
          </w:tcPr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①</w:t>
            </w:r>
          </w:p>
          <w:p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②</w:t>
            </w:r>
          </w:p>
          <w:p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③</w:t>
            </w:r>
          </w:p>
          <w:p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④</w:t>
            </w:r>
          </w:p>
          <w:p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⑤</w:t>
            </w:r>
          </w:p>
          <w:p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B6E7F" w:rsidRPr="00C64D7C" w:rsidRDefault="001B6E7F" w:rsidP="001B6E7F">
      <w:pPr>
        <w:rPr>
          <w:sz w:val="26"/>
          <w:szCs w:val="24"/>
          <w:u w:val="single"/>
        </w:rPr>
      </w:pPr>
      <w:r w:rsidRPr="00C64D7C">
        <w:rPr>
          <w:rFonts w:hint="eastAsia"/>
          <w:sz w:val="26"/>
          <w:szCs w:val="24"/>
          <w:u w:val="single"/>
        </w:rPr>
        <w:t>※定員には限りがあります</w:t>
      </w:r>
    </w:p>
    <w:p w:rsidR="00E00E96" w:rsidRPr="00C64D7C" w:rsidRDefault="001B6E7F" w:rsidP="001B6E7F">
      <w:pPr>
        <w:ind w:left="140" w:hangingChars="54" w:hanging="140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C64D7C">
        <w:rPr>
          <w:rFonts w:hint="eastAsia"/>
          <w:sz w:val="26"/>
          <w:szCs w:val="24"/>
          <w:u w:val="single"/>
        </w:rPr>
        <w:t>※会場駐車場は限りがありますので、できるだけ徒歩、公共交通機関、車の乗り合わせなどでお越しください。</w:t>
      </w:r>
    </w:p>
    <w:sectPr w:rsidR="00E00E96" w:rsidRPr="00C64D7C" w:rsidSect="007209F3">
      <w:pgSz w:w="11906" w:h="16838" w:code="9"/>
      <w:pgMar w:top="1134" w:right="1418" w:bottom="102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E27" w:rsidRDefault="003D4E27" w:rsidP="00C26180">
      <w:r>
        <w:separator/>
      </w:r>
    </w:p>
  </w:endnote>
  <w:endnote w:type="continuationSeparator" w:id="0">
    <w:p w:rsidR="003D4E27" w:rsidRDefault="003D4E2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61D4385-5BA9-425B-AB17-5A08922B584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226F1AE-5798-4E22-B075-0DBB306D15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2CE8CD-C86C-47E1-8C99-2372B101156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EBCDB0D9-72C6-4429-8A1F-3000B6FA88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4EDDB7-89C9-42F8-8F96-AC307E1E5C2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E27" w:rsidRDefault="003D4E27" w:rsidP="00C26180">
      <w:r>
        <w:separator/>
      </w:r>
    </w:p>
  </w:footnote>
  <w:footnote w:type="continuationSeparator" w:id="0">
    <w:p w:rsidR="003D4E27" w:rsidRDefault="003D4E27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embedTrueTypeFonts/>
  <w:embedSystemFonts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E27"/>
    <w:rsid w:val="00194854"/>
    <w:rsid w:val="001B6E7F"/>
    <w:rsid w:val="003D4E27"/>
    <w:rsid w:val="005B6812"/>
    <w:rsid w:val="006E30F7"/>
    <w:rsid w:val="007209F3"/>
    <w:rsid w:val="00884FBD"/>
    <w:rsid w:val="00957F78"/>
    <w:rsid w:val="00C26180"/>
    <w:rsid w:val="00C64D7C"/>
    <w:rsid w:val="00CA2E3D"/>
    <w:rsid w:val="00E00E96"/>
    <w:rsid w:val="00E8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734C6E5"/>
  <w15:chartTrackingRefBased/>
  <w15:docId w15:val="{304A1467-308F-4391-BC6D-70ED9A16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E00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6</cp:revision>
  <dcterms:created xsi:type="dcterms:W3CDTF">2023-12-26T07:44:00Z</dcterms:created>
  <dcterms:modified xsi:type="dcterms:W3CDTF">2024-02-15T08:58:00Z</dcterms:modified>
</cp:coreProperties>
</file>