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54" w:rsidRPr="00C7749D" w:rsidRDefault="009E6BD8" w:rsidP="00C7749D">
      <w:pPr>
        <w:spacing w:line="0" w:lineRule="atLeast"/>
        <w:rPr>
          <w:rFonts w:ascii="游明朝" w:eastAsia="游明朝" w:hAnsi="游明朝"/>
          <w:color w:val="000000" w:themeColor="text1"/>
          <w:sz w:val="22"/>
          <w:szCs w:val="22"/>
        </w:rPr>
      </w:pPr>
      <w:r w:rsidRPr="00C7749D">
        <w:rPr>
          <w:rFonts w:ascii="游明朝" w:eastAsia="游明朝" w:hAnsi="游明朝"/>
          <w:color w:val="000000" w:themeColor="text1"/>
          <w:sz w:val="22"/>
          <w:szCs w:val="22"/>
        </w:rPr>
        <w:t>様式第</w:t>
      </w:r>
      <w:r w:rsidRPr="00C7749D">
        <w:rPr>
          <w:rFonts w:ascii="游明朝" w:eastAsia="游明朝" w:hAnsi="游明朝" w:hint="eastAsia"/>
          <w:color w:val="000000" w:themeColor="text1"/>
          <w:sz w:val="22"/>
          <w:szCs w:val="22"/>
        </w:rPr>
        <w:t>１</w:t>
      </w:r>
      <w:r w:rsidRPr="00C7749D">
        <w:rPr>
          <w:rFonts w:ascii="游明朝" w:eastAsia="游明朝" w:hAnsi="游明朝"/>
          <w:color w:val="000000" w:themeColor="text1"/>
          <w:sz w:val="22"/>
          <w:szCs w:val="22"/>
        </w:rPr>
        <w:t>号</w:t>
      </w:r>
    </w:p>
    <w:p w:rsidR="00446354" w:rsidRPr="00C7749D" w:rsidRDefault="00EE4725" w:rsidP="00C7749D">
      <w:pPr>
        <w:spacing w:line="0" w:lineRule="atLeast"/>
        <w:jc w:val="center"/>
        <w:rPr>
          <w:rFonts w:ascii="游明朝" w:eastAsia="游明朝" w:hAnsi="游明朝"/>
          <w:color w:val="000000" w:themeColor="text1"/>
          <w:sz w:val="22"/>
          <w:szCs w:val="22"/>
        </w:rPr>
      </w:pPr>
      <w:r w:rsidRPr="00C7749D">
        <w:rPr>
          <w:rFonts w:ascii="游明朝" w:eastAsia="游明朝" w:hAnsi="游明朝" w:hint="eastAsia"/>
          <w:color w:val="000000" w:themeColor="text1"/>
          <w:sz w:val="22"/>
          <w:szCs w:val="22"/>
        </w:rPr>
        <w:t>由布市みらい</w:t>
      </w:r>
      <w:r w:rsidR="00657760" w:rsidRPr="00C7749D">
        <w:rPr>
          <w:rFonts w:ascii="游明朝" w:eastAsia="游明朝" w:hAnsi="游明朝" w:hint="eastAsia"/>
          <w:color w:val="000000" w:themeColor="text1"/>
          <w:sz w:val="22"/>
          <w:szCs w:val="22"/>
        </w:rPr>
        <w:t>ふるさと寄附金取扱</w:t>
      </w:r>
      <w:r w:rsidR="009E6BD8" w:rsidRPr="00C7749D">
        <w:rPr>
          <w:rFonts w:ascii="游明朝" w:eastAsia="游明朝" w:hAnsi="游明朝"/>
          <w:color w:val="000000" w:themeColor="text1"/>
          <w:sz w:val="22"/>
          <w:szCs w:val="22"/>
        </w:rPr>
        <w:t>業務委託</w:t>
      </w:r>
    </w:p>
    <w:p w:rsidR="00446354" w:rsidRPr="00C7749D" w:rsidRDefault="00446354" w:rsidP="00C7749D">
      <w:pPr>
        <w:spacing w:line="0" w:lineRule="atLeast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446354" w:rsidRPr="00C7749D" w:rsidRDefault="009E6BD8" w:rsidP="00C7749D">
      <w:pPr>
        <w:spacing w:line="0" w:lineRule="atLeast"/>
        <w:jc w:val="center"/>
        <w:rPr>
          <w:rFonts w:ascii="游明朝" w:eastAsia="游明朝" w:hAnsi="游明朝"/>
          <w:b/>
          <w:color w:val="000000" w:themeColor="text1"/>
          <w:sz w:val="32"/>
          <w:szCs w:val="32"/>
        </w:rPr>
      </w:pPr>
      <w:r w:rsidRPr="00C7749D">
        <w:rPr>
          <w:rFonts w:ascii="游明朝" w:eastAsia="游明朝" w:hAnsi="游明朝"/>
          <w:b/>
          <w:color w:val="000000" w:themeColor="text1"/>
          <w:sz w:val="32"/>
          <w:szCs w:val="32"/>
        </w:rPr>
        <w:t>質　　問　　書</w:t>
      </w:r>
    </w:p>
    <w:p w:rsidR="00446354" w:rsidRPr="00C7749D" w:rsidRDefault="00446354" w:rsidP="00C7749D">
      <w:pPr>
        <w:spacing w:line="0" w:lineRule="atLeast"/>
        <w:jc w:val="center"/>
        <w:rPr>
          <w:rFonts w:ascii="游明朝" w:eastAsia="游明朝" w:hAnsi="游明朝"/>
          <w:color w:val="000000" w:themeColor="text1"/>
          <w:sz w:val="22"/>
          <w:szCs w:val="22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7378"/>
      </w:tblGrid>
      <w:tr w:rsidR="009D74D9" w:rsidRPr="00C7749D" w:rsidTr="009E6BD8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9E6BD8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C7749D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１．</w:t>
            </w:r>
            <w:r w:rsidRPr="00C7749D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446354" w:rsidP="00C7749D">
            <w:pPr>
              <w:pStyle w:val="a8"/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9D74D9" w:rsidRPr="00C7749D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BD8" w:rsidRPr="00C7749D" w:rsidRDefault="009E6BD8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C7749D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２．住所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BD8" w:rsidRPr="00C7749D" w:rsidRDefault="009E6BD8" w:rsidP="00C7749D">
            <w:pPr>
              <w:pStyle w:val="a8"/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9D74D9" w:rsidRPr="00C7749D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9E6BD8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C7749D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３．担当</w:t>
            </w:r>
            <w:r w:rsidRPr="00C7749D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部署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446354" w:rsidP="00C7749D">
            <w:pPr>
              <w:pStyle w:val="a8"/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9D74D9" w:rsidRPr="00C7749D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9E6BD8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C7749D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４．</w:t>
            </w:r>
            <w:r w:rsidRPr="00C7749D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担当者</w:t>
            </w:r>
            <w:r w:rsidRPr="00C7749D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446354" w:rsidP="00C7749D">
            <w:pPr>
              <w:pStyle w:val="a8"/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9D74D9" w:rsidRPr="00C7749D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9E6BD8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C7749D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５．</w:t>
            </w:r>
            <w:r w:rsidRPr="00C7749D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446354" w:rsidP="00C7749D">
            <w:pPr>
              <w:pStyle w:val="a8"/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9D74D9" w:rsidRPr="00C7749D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9E6BD8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C7749D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６．</w:t>
            </w:r>
            <w:r w:rsidRPr="00C7749D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ファックス番号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446354" w:rsidP="00C7749D">
            <w:pPr>
              <w:pStyle w:val="a8"/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9D74D9" w:rsidRPr="00C7749D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9E6BD8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C7749D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７．</w:t>
            </w:r>
            <w:r w:rsidRPr="00C7749D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446354" w:rsidP="00C7749D">
            <w:pPr>
              <w:pStyle w:val="a8"/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9D74D9" w:rsidRPr="00C7749D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9E6BD8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C7749D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８．</w:t>
            </w:r>
            <w:r w:rsidRPr="00C7749D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質問事項</w:t>
            </w:r>
            <w:r w:rsidR="00C7749D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7749D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※質問はできる限り簡潔に記載し、質問一つにつき様式を１枚使用すること</w:t>
            </w:r>
          </w:p>
        </w:tc>
      </w:tr>
      <w:tr w:rsidR="009D74D9" w:rsidRPr="00C7749D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9E6BD8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C7749D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（件名）</w:t>
            </w:r>
          </w:p>
        </w:tc>
      </w:tr>
      <w:tr w:rsidR="009D74D9" w:rsidRPr="00C7749D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C7749D" w:rsidRDefault="009E6BD8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C7749D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（内容）</w:t>
            </w:r>
          </w:p>
          <w:p w:rsidR="00446354" w:rsidRPr="00C7749D" w:rsidRDefault="00446354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446354" w:rsidRPr="00C7749D" w:rsidRDefault="00446354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446354" w:rsidRDefault="00446354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C7749D" w:rsidRPr="00C7749D" w:rsidRDefault="00C7749D" w:rsidP="00C7749D">
            <w:pPr>
              <w:pStyle w:val="a8"/>
              <w:spacing w:line="0" w:lineRule="atLeast"/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</w:pPr>
          </w:p>
          <w:p w:rsidR="00446354" w:rsidRPr="00C7749D" w:rsidRDefault="00446354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446354" w:rsidRPr="00C7749D" w:rsidRDefault="00446354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446354" w:rsidRPr="00C7749D" w:rsidRDefault="00446354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446354" w:rsidRDefault="00446354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C7749D" w:rsidRDefault="00C7749D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C7749D" w:rsidRDefault="00C7749D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C7749D" w:rsidRPr="00C7749D" w:rsidRDefault="00C7749D" w:rsidP="00C7749D">
            <w:pPr>
              <w:pStyle w:val="a8"/>
              <w:spacing w:line="0" w:lineRule="atLeast"/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446354" w:rsidRPr="00C7749D" w:rsidRDefault="00446354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446354" w:rsidRPr="00C7749D" w:rsidRDefault="00446354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446354" w:rsidRPr="00C7749D" w:rsidRDefault="00446354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:rsidR="00446354" w:rsidRPr="00C7749D" w:rsidRDefault="00446354" w:rsidP="00C7749D">
            <w:pPr>
              <w:pStyle w:val="a8"/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:rsidR="009E6BD8" w:rsidRPr="00C7749D" w:rsidRDefault="009E6BD8" w:rsidP="00C7749D">
      <w:pPr>
        <w:spacing w:line="0" w:lineRule="atLeast"/>
        <w:jc w:val="center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446354" w:rsidRPr="00C7749D" w:rsidRDefault="009E6BD8" w:rsidP="00C7749D">
      <w:pPr>
        <w:spacing w:line="0" w:lineRule="atLeast"/>
        <w:ind w:firstLineChars="1900" w:firstLine="4180"/>
        <w:rPr>
          <w:rFonts w:ascii="游明朝" w:eastAsia="游明朝" w:hAnsi="游明朝"/>
          <w:color w:val="000000" w:themeColor="text1"/>
          <w:sz w:val="22"/>
          <w:szCs w:val="22"/>
        </w:rPr>
      </w:pPr>
      <w:r w:rsidRPr="00C7749D">
        <w:rPr>
          <w:rFonts w:ascii="游明朝" w:eastAsia="游明朝" w:hAnsi="游明朝" w:hint="eastAsia"/>
          <w:color w:val="000000" w:themeColor="text1"/>
          <w:sz w:val="22"/>
          <w:szCs w:val="22"/>
        </w:rPr>
        <w:t>＜提出先＞</w:t>
      </w:r>
    </w:p>
    <w:p w:rsidR="009E6BD8" w:rsidRPr="00C7749D" w:rsidRDefault="00EE4725" w:rsidP="00C7749D">
      <w:pPr>
        <w:spacing w:line="0" w:lineRule="atLeast"/>
        <w:ind w:firstLineChars="2050" w:firstLine="4510"/>
        <w:rPr>
          <w:rFonts w:ascii="游明朝" w:eastAsia="游明朝" w:hAnsi="游明朝"/>
          <w:color w:val="000000" w:themeColor="text1"/>
          <w:sz w:val="22"/>
          <w:szCs w:val="22"/>
        </w:rPr>
      </w:pPr>
      <w:r w:rsidRPr="00C7749D">
        <w:rPr>
          <w:rFonts w:ascii="游明朝" w:eastAsia="游明朝" w:hAnsi="游明朝" w:hint="eastAsia"/>
          <w:color w:val="000000" w:themeColor="text1"/>
          <w:sz w:val="22"/>
          <w:szCs w:val="22"/>
        </w:rPr>
        <w:t>由布市総合政策課</w:t>
      </w:r>
      <w:r w:rsidR="009E6BD8" w:rsidRPr="00C7749D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</w:t>
      </w:r>
      <w:r w:rsidRPr="00C7749D">
        <w:rPr>
          <w:rFonts w:ascii="游明朝" w:eastAsia="游明朝" w:hAnsi="游明朝" w:hint="eastAsia"/>
          <w:color w:val="000000" w:themeColor="text1"/>
          <w:sz w:val="22"/>
          <w:szCs w:val="22"/>
        </w:rPr>
        <w:t>企画調整係</w:t>
      </w:r>
    </w:p>
    <w:p w:rsidR="009E6BD8" w:rsidRPr="00C7749D" w:rsidRDefault="009E6BD8" w:rsidP="00C7749D">
      <w:pPr>
        <w:spacing w:line="0" w:lineRule="atLeast"/>
        <w:ind w:firstLineChars="2050" w:firstLine="4510"/>
        <w:rPr>
          <w:rFonts w:ascii="游明朝" w:eastAsia="游明朝" w:hAnsi="游明朝"/>
          <w:color w:val="000000" w:themeColor="text1"/>
          <w:sz w:val="22"/>
          <w:szCs w:val="22"/>
        </w:rPr>
      </w:pPr>
      <w:r w:rsidRPr="00C7749D">
        <w:rPr>
          <w:rFonts w:ascii="游明朝" w:eastAsia="游明朝" w:hAnsi="游明朝" w:hint="eastAsia"/>
          <w:color w:val="000000" w:themeColor="text1"/>
          <w:sz w:val="22"/>
          <w:szCs w:val="22"/>
        </w:rPr>
        <w:t>担当：</w:t>
      </w:r>
      <w:r w:rsidR="0046362D" w:rsidRPr="00C7749D">
        <w:rPr>
          <w:rFonts w:ascii="游明朝" w:eastAsia="游明朝" w:hAnsi="游明朝" w:hint="eastAsia"/>
          <w:color w:val="000000" w:themeColor="text1"/>
          <w:sz w:val="22"/>
          <w:szCs w:val="22"/>
        </w:rPr>
        <w:t>佐藤</w:t>
      </w:r>
      <w:r w:rsidRPr="00C7749D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　宛</w:t>
      </w:r>
    </w:p>
    <w:p w:rsidR="009E6BD8" w:rsidRPr="00C7749D" w:rsidRDefault="009E6BD8" w:rsidP="00C7749D">
      <w:pPr>
        <w:pStyle w:val="aa"/>
        <w:spacing w:line="0" w:lineRule="atLeast"/>
        <w:ind w:firstLineChars="2050" w:firstLine="4510"/>
        <w:jc w:val="left"/>
        <w:rPr>
          <w:rFonts w:ascii="游明朝" w:eastAsia="游明朝" w:hAnsi="游明朝"/>
          <w:color w:val="000000" w:themeColor="text1"/>
          <w:sz w:val="22"/>
        </w:rPr>
      </w:pPr>
      <w:r w:rsidRPr="00C7749D">
        <w:rPr>
          <w:rFonts w:ascii="游明朝" w:eastAsia="游明朝" w:hAnsi="游明朝"/>
          <w:color w:val="000000" w:themeColor="text1"/>
          <w:sz w:val="22"/>
        </w:rPr>
        <w:t>電子メール</w:t>
      </w:r>
      <w:r w:rsidRPr="00C7749D">
        <w:rPr>
          <w:rFonts w:ascii="游明朝" w:eastAsia="游明朝" w:hAnsi="游明朝" w:hint="eastAsia"/>
          <w:color w:val="000000" w:themeColor="text1"/>
          <w:sz w:val="22"/>
        </w:rPr>
        <w:t>：</w:t>
      </w:r>
      <w:r w:rsidR="00EE4725" w:rsidRPr="00C7749D">
        <w:rPr>
          <w:rFonts w:ascii="游明朝" w:eastAsia="游明朝" w:hAnsi="游明朝" w:hint="eastAsia"/>
          <w:sz w:val="22"/>
        </w:rPr>
        <w:t>seisaku</w:t>
      </w:r>
      <w:r w:rsidR="00657760" w:rsidRPr="00C7749D">
        <w:rPr>
          <w:rFonts w:ascii="游明朝" w:eastAsia="游明朝" w:hAnsi="游明朝"/>
          <w:sz w:val="22"/>
        </w:rPr>
        <w:t>@city.</w:t>
      </w:r>
      <w:r w:rsidR="00EE4725" w:rsidRPr="00C7749D">
        <w:rPr>
          <w:rFonts w:ascii="游明朝" w:eastAsia="游明朝" w:hAnsi="游明朝" w:hint="eastAsia"/>
          <w:sz w:val="22"/>
        </w:rPr>
        <w:t>yufu</w:t>
      </w:r>
      <w:r w:rsidR="0046362D" w:rsidRPr="00C7749D">
        <w:rPr>
          <w:rFonts w:ascii="游明朝" w:eastAsia="游明朝" w:hAnsi="游明朝"/>
          <w:sz w:val="22"/>
        </w:rPr>
        <w:t>.</w:t>
      </w:r>
      <w:r w:rsidR="0046362D" w:rsidRPr="00C7749D">
        <w:rPr>
          <w:rFonts w:ascii="游明朝" w:eastAsia="游明朝" w:hAnsi="游明朝" w:hint="eastAsia"/>
          <w:sz w:val="22"/>
        </w:rPr>
        <w:t>lg</w:t>
      </w:r>
      <w:r w:rsidR="00657760" w:rsidRPr="00C7749D">
        <w:rPr>
          <w:rFonts w:ascii="游明朝" w:eastAsia="游明朝" w:hAnsi="游明朝"/>
          <w:sz w:val="22"/>
        </w:rPr>
        <w:t>.jp</w:t>
      </w:r>
    </w:p>
    <w:sectPr w:rsidR="009E6BD8" w:rsidRPr="00C7749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31" w:rsidRDefault="006E4F31" w:rsidP="001B29FD">
      <w:r>
        <w:separator/>
      </w:r>
    </w:p>
  </w:endnote>
  <w:endnote w:type="continuationSeparator" w:id="0">
    <w:p w:rsidR="006E4F31" w:rsidRDefault="006E4F31" w:rsidP="001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31" w:rsidRDefault="006E4F31" w:rsidP="001B29FD">
      <w:r>
        <w:separator/>
      </w:r>
    </w:p>
  </w:footnote>
  <w:footnote w:type="continuationSeparator" w:id="0">
    <w:p w:rsidR="006E4F31" w:rsidRDefault="006E4F31" w:rsidP="001B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54"/>
    <w:rsid w:val="001B29FD"/>
    <w:rsid w:val="00446354"/>
    <w:rsid w:val="0046362D"/>
    <w:rsid w:val="00622B80"/>
    <w:rsid w:val="00657760"/>
    <w:rsid w:val="006C4175"/>
    <w:rsid w:val="006E4F31"/>
    <w:rsid w:val="009D74D9"/>
    <w:rsid w:val="009E6BD8"/>
    <w:rsid w:val="00C7749D"/>
    <w:rsid w:val="00CC628C"/>
    <w:rsid w:val="00E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7E8DD"/>
  <w15:docId w15:val="{3BF1A294-D2C5-4146-BB8B-097841F6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Andale Sans U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character" w:styleId="a9">
    <w:name w:val="Hyperlink"/>
    <w:basedOn w:val="a0"/>
    <w:uiPriority w:val="99"/>
    <w:unhideWhenUsed/>
    <w:rsid w:val="009E6BD8"/>
    <w:rPr>
      <w:color w:val="0000FF" w:themeColor="hyperlink"/>
      <w:u w:val="single"/>
    </w:rPr>
  </w:style>
  <w:style w:type="paragraph" w:styleId="aa">
    <w:name w:val="No Spacing"/>
    <w:uiPriority w:val="1"/>
    <w:qFormat/>
    <w:rsid w:val="009E6BD8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paragraph" w:styleId="ab">
    <w:name w:val="header"/>
    <w:basedOn w:val="a"/>
    <w:link w:val="ac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1B29FD"/>
    <w:rPr>
      <w:szCs w:val="21"/>
    </w:rPr>
  </w:style>
  <w:style w:type="paragraph" w:styleId="ad">
    <w:name w:val="footer"/>
    <w:basedOn w:val="a"/>
    <w:link w:val="ae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1B29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2015-07-07T16:25:00Z</cp:lastPrinted>
  <dcterms:created xsi:type="dcterms:W3CDTF">2016-08-02T05:26:00Z</dcterms:created>
  <dcterms:modified xsi:type="dcterms:W3CDTF">2020-12-28T04:57:00Z</dcterms:modified>
</cp:coreProperties>
</file>